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FD9435" w14:textId="38A1A3C1" w:rsidR="00C457AD" w:rsidRPr="00094237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3632" behindDoc="0" locked="0" layoutInCell="1" allowOverlap="1" wp14:anchorId="02DF08B6" wp14:editId="137A89BC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76EF9D" w14:textId="27DC828E" w:rsidR="005B7CB6" w:rsidRPr="005B7CB6" w:rsidRDefault="00094237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TAEKWONDO KLUB HNÚŠŤA</w:t>
      </w:r>
    </w:p>
    <w:p w14:paraId="1AF920B6" w14:textId="0BA0A843" w:rsidR="005B7CB6" w:rsidRPr="005B7CB6" w:rsidRDefault="00094237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1. mája 909/22</w:t>
      </w:r>
    </w:p>
    <w:p w14:paraId="76C7218F" w14:textId="2C9F4D3F" w:rsidR="005B7CB6" w:rsidRPr="005B7CB6" w:rsidRDefault="00094237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981 01 Hnúšťa</w:t>
      </w:r>
    </w:p>
    <w:p w14:paraId="62902CB5" w14:textId="24E1F255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518B1818" w:rsidR="00C457AD" w:rsidRDefault="005B7CB6" w:rsidP="00094237">
      <w:pPr>
        <w:pStyle w:val="Body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</w:t>
      </w:r>
      <w:r w:rsidR="00094237">
        <w:rPr>
          <w:rFonts w:ascii="Times New Roman" w:hAnsi="Times New Roman" w:cs="Times New Roman"/>
        </w:rPr>
        <w:t>ok</w:t>
      </w:r>
      <w:r w:rsidRPr="005B7CB6">
        <w:rPr>
          <w:rFonts w:ascii="Times New Roman" w:hAnsi="Times New Roman" w:cs="Times New Roman"/>
        </w:rPr>
        <w:t xml:space="preserve"> technickej vyspelosti</w:t>
      </w:r>
    </w:p>
    <w:p w14:paraId="07AFF215" w14:textId="1FA9A3EF" w:rsidR="00094237" w:rsidRPr="005B7CB6" w:rsidRDefault="00094237" w:rsidP="00094237">
      <w:pPr>
        <w:pStyle w:val="Body"/>
        <w:rPr>
          <w:rFonts w:ascii="Times New Roman" w:eastAsia="Avenir Next" w:hAnsi="Times New Roman" w:cs="Times New Roman"/>
        </w:rPr>
      </w:pPr>
    </w:p>
    <w:p w14:paraId="58797E23" w14:textId="17F8BB8D" w:rsidR="005B7CB6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</w:p>
    <w:p w14:paraId="0A75E2DA" w14:textId="77777777" w:rsidR="00411503" w:rsidRDefault="00411503">
      <w:pPr>
        <w:pStyle w:val="FreeForm"/>
        <w:rPr>
          <w:rFonts w:ascii="Times New Roman" w:hAnsi="Times New Roman" w:cs="Times New Roman"/>
        </w:rPr>
      </w:pPr>
    </w:p>
    <w:p w14:paraId="4A898C73" w14:textId="1FE0D74F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Páskovanie:</w:t>
      </w:r>
      <w:r w:rsidR="00FD5F7C">
        <w:rPr>
          <w:rFonts w:ascii="Times New Roman" w:hAnsi="Times New Roman" w:cs="Times New Roman"/>
          <w:b/>
          <w:bCs/>
        </w:rPr>
        <w:t xml:space="preserve"> STV</w:t>
      </w:r>
    </w:p>
    <w:p w14:paraId="5A4C2A19" w14:textId="25D8D3DB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094237">
        <w:rPr>
          <w:rFonts w:ascii="Times New Roman" w:hAnsi="Times New Roman" w:cs="Times New Roman"/>
        </w:rPr>
        <w:t xml:space="preserve">ZŠ </w:t>
      </w:r>
      <w:proofErr w:type="spellStart"/>
      <w:r w:rsidR="00094237">
        <w:rPr>
          <w:rFonts w:ascii="Times New Roman" w:hAnsi="Times New Roman" w:cs="Times New Roman"/>
        </w:rPr>
        <w:t>Klokočova</w:t>
      </w:r>
      <w:proofErr w:type="spellEnd"/>
      <w:r w:rsidR="00094237">
        <w:rPr>
          <w:rFonts w:ascii="Times New Roman" w:hAnsi="Times New Roman" w:cs="Times New Roman"/>
        </w:rPr>
        <w:t>, Hnúšťa 981 01</w:t>
      </w:r>
    </w:p>
    <w:p w14:paraId="4AF2DC84" w14:textId="283138A6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411503">
        <w:rPr>
          <w:rFonts w:ascii="Times New Roman" w:hAnsi="Times New Roman" w:cs="Times New Roman"/>
        </w:rPr>
        <w:t>30.06.2026</w:t>
      </w:r>
      <w:r w:rsidR="00484E49">
        <w:rPr>
          <w:rFonts w:ascii="Times New Roman" w:hAnsi="Times New Roman" w:cs="Times New Roman"/>
        </w:rPr>
        <w:t>, 17:00 hod</w:t>
      </w:r>
    </w:p>
    <w:p w14:paraId="19966199" w14:textId="1D94622D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AE558E" w:rsidRPr="00AE558E">
        <w:rPr>
          <w:rFonts w:ascii="Times New Roman" w:hAnsi="Times New Roman" w:cs="Times New Roman"/>
        </w:rPr>
        <w:t xml:space="preserve">Mgr. </w:t>
      </w:r>
      <w:r w:rsidR="00094237">
        <w:rPr>
          <w:rFonts w:ascii="Times New Roman" w:hAnsi="Times New Roman" w:cs="Times New Roman"/>
        </w:rPr>
        <w:t xml:space="preserve">Maroš Oláh, Mgr. Ivana </w:t>
      </w:r>
      <w:proofErr w:type="spellStart"/>
      <w:r w:rsidR="00094237">
        <w:rPr>
          <w:rFonts w:ascii="Times New Roman" w:hAnsi="Times New Roman" w:cs="Times New Roman"/>
        </w:rPr>
        <w:t>Kyseľová</w:t>
      </w:r>
      <w:proofErr w:type="spellEnd"/>
    </w:p>
    <w:p w14:paraId="56088E16" w14:textId="77777777" w:rsidR="00411503" w:rsidRDefault="00411503">
      <w:pPr>
        <w:pStyle w:val="FreeForm"/>
        <w:rPr>
          <w:rFonts w:ascii="Times New Roman" w:hAnsi="Times New Roman" w:cs="Times New Roman"/>
        </w:rPr>
      </w:pPr>
    </w:p>
    <w:tbl>
      <w:tblPr>
        <w:tblW w:w="10268" w:type="dxa"/>
        <w:tblInd w:w="-475" w:type="dxa"/>
        <w:tblLook w:val="04A0" w:firstRow="1" w:lastRow="0" w:firstColumn="1" w:lastColumn="0" w:noHBand="0" w:noVBand="1"/>
      </w:tblPr>
      <w:tblGrid>
        <w:gridCol w:w="748"/>
        <w:gridCol w:w="1992"/>
        <w:gridCol w:w="2180"/>
        <w:gridCol w:w="1464"/>
        <w:gridCol w:w="1316"/>
        <w:gridCol w:w="1130"/>
        <w:gridCol w:w="1438"/>
      </w:tblGrid>
      <w:tr w:rsidR="00235890" w:rsidRPr="00411503" w14:paraId="4C47867E" w14:textId="77777777" w:rsidTr="00235890">
        <w:trPr>
          <w:trHeight w:val="606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4B9D1DE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6592145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3023487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097E8" w:fill="4097E8"/>
            <w:vAlign w:val="center"/>
            <w:hideMark/>
          </w:tcPr>
          <w:p w14:paraId="34E8192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471A3A3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5439627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3884734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235890" w:rsidRPr="00411503" w14:paraId="6915CC66" w14:textId="77777777" w:rsidTr="00235890">
        <w:trPr>
          <w:trHeight w:val="437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EFF7AD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A189FF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DBD84F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0F931E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2FBE39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4565FE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30A9470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57413EF8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597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1AF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Timon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D6D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Timon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72A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22F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734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5808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745721DD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8E3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402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Alexa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E05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Erik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71B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F612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50C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D028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541F1471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069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8602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Krahulcová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038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Lea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52C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48D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DC5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F8C1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507D0C0F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201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376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Morongová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E3E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Tamara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EF4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3C2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B20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8846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1E31EE0A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479B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E01E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Šamin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AD8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Maksim  Grigorij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78E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4DF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E59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C7CF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726B904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A9D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278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Šamin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22C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Alísia Ela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0C4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0B0F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CD8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371E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52F90A7B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841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CB56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Antalová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7459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Janka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89C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7A7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46D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A2EF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1B77A972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EC7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A4F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Antalová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5F3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Romana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8FB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D46A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B535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9546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3A6AF2A8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2C7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B7F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Oláh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80CF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Attila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85D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E9D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809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F779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49ACE270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EFF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EE3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Bitalová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584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Vanesa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753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30/04/2025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FE7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236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6F54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93AE382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B24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8A6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Selčanová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192D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Amélie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485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D3F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0C0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996C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6E71AD41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AC1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4111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Striežovská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FB3E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Tamia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44C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977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E45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46A6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4704AE2F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824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3051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Mališová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CDC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Petra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536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44B7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2B3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4B6C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17948CDC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1C4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125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Očenášová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4E2A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Karolína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724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D5D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A9C1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2989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7C7832DA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89A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61D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Kováčik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92A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Jakub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200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0DA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B14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DD2A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67B649E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C6A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355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Turis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AB3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Ján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475C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7E7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D07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0E76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485C108E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FCC6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5E7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Than Van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D26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Khoa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439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B8B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2366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DDE0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186F0727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F92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9C6F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Mrnka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22F3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Jakub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EAB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6E4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7BC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2316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6C94F59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33D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C972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Czeneová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76C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Lia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484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054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0A9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A63F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3886A71F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DCA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ECBE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Balciarová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69E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Ella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0488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D7E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C11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5180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5A69B31C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120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4E1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Kováčová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D29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Tajana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B058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D9A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2FC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514B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A2F55D1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1D3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21A2D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Tóth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F25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Matúš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735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4E1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D688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0873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1980C557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05D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18C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Rapčan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38F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Timotej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04B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0B3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FBB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0B6C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791CD901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544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E29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Sani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DB15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Lukáš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BE5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ABE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DC7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563A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A8A1282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E54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01E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Kamoďová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04F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Dominika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4CAE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65C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5015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1717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7BD0519C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D4E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7727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Klenovičová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FD1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Emma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D86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687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8BE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8DB4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702CDC26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7B76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lastRenderedPageBreak/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382E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Černák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25A6C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Urban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AE85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794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65F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4924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1A7710E4" w14:textId="77777777" w:rsidTr="00235890">
        <w:trPr>
          <w:trHeight w:val="32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91A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39E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Kamoďa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963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Marek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ECD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440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C2C4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CCD9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33953F86" w14:textId="77777777" w:rsidTr="00235890">
        <w:trPr>
          <w:trHeight w:val="34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ACC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3A9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Černák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B84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Vavro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2B0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611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6AC6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A0957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2296DB9D" w14:textId="77777777" w:rsidTr="00235890">
        <w:trPr>
          <w:trHeight w:val="34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C753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BE9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Kuruová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FE51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Nina Alžbeta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4908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6E0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6FBBF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2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4B0F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235890" w:rsidRPr="00411503" w14:paraId="48B9703C" w14:textId="77777777" w:rsidTr="00235890">
        <w:trPr>
          <w:trHeight w:val="348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D9A0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07C75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Kyseľ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6A39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Leo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67FA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19/06/2025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E82B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8752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bdr w:val="none" w:sz="0" w:space="0" w:color="auto"/>
                <w:lang w:val="en-SK" w:eastAsia="en-GB"/>
              </w:rPr>
              <w:t>2 GUP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C3C7E" w14:textId="77777777" w:rsidR="00235890" w:rsidRPr="00411503" w:rsidRDefault="00235890" w:rsidP="00411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411503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</w:tbl>
    <w:p w14:paraId="25212B89" w14:textId="77777777" w:rsidR="00411503" w:rsidRDefault="00411503">
      <w:pPr>
        <w:pStyle w:val="FreeForm"/>
        <w:rPr>
          <w:rFonts w:ascii="Times New Roman" w:hAnsi="Times New Roman" w:cs="Times New Roman"/>
        </w:rPr>
      </w:pPr>
    </w:p>
    <w:p w14:paraId="3182A785" w14:textId="4347418B" w:rsidR="00AE558E" w:rsidRDefault="00AE558E">
      <w:pPr>
        <w:pStyle w:val="FreeForm"/>
        <w:rPr>
          <w:rFonts w:ascii="Times New Roman" w:hAnsi="Times New Roman" w:cs="Times New Roman"/>
        </w:rPr>
      </w:pPr>
    </w:p>
    <w:p w14:paraId="4917C7CD" w14:textId="77777777" w:rsidR="00411503" w:rsidRDefault="00040A78" w:rsidP="00411503">
      <w:pPr>
        <w:pStyle w:val="NormalWeb"/>
        <w:spacing w:before="0" w:beforeAutospacing="0" w:after="0" w:afterAutospacing="0"/>
        <w:rPr>
          <w:lang w:val="en-SK" w:eastAsia="en-GB"/>
        </w:rPr>
      </w:pPr>
      <w:r w:rsidRPr="00AD647B">
        <w:rPr>
          <w:rFonts w:ascii="Calibri" w:eastAsia="Calibri" w:hAnsi="Calibri" w:cs="Calibri"/>
          <w:color w:val="000000"/>
        </w:rPr>
        <w:t xml:space="preserve"> </w:t>
      </w:r>
      <w:r w:rsidR="00411503"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C2D1E1D" wp14:editId="79E917C6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D6DE" w14:textId="77777777" w:rsidR="00411503" w:rsidRDefault="00411503" w:rsidP="00411503"/>
    <w:p w14:paraId="5B37E2DB" w14:textId="77777777" w:rsidR="00411503" w:rsidRDefault="00411503" w:rsidP="00411503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0A06CE18" w14:textId="77777777" w:rsidR="00411503" w:rsidRPr="00AE558E" w:rsidRDefault="00411503" w:rsidP="00411503">
      <w:pPr>
        <w:pStyle w:val="FreeForm"/>
        <w:rPr>
          <w:rFonts w:ascii="Calibri" w:eastAsia="Avenir Next" w:hAnsi="Calibri" w:cs="Calibri"/>
          <w:b/>
          <w:bCs/>
        </w:rPr>
      </w:pPr>
    </w:p>
    <w:p w14:paraId="421D1CBA" w14:textId="6C57B262" w:rsidR="00411503" w:rsidRPr="00AE558E" w:rsidRDefault="00411503" w:rsidP="00411503">
      <w:pPr>
        <w:pStyle w:val="FreeForm"/>
        <w:spacing w:line="276" w:lineRule="auto"/>
        <w:rPr>
          <w:rFonts w:ascii="Calibri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>V </w:t>
      </w:r>
      <w:r>
        <w:rPr>
          <w:rFonts w:ascii="Calibri" w:eastAsia="Avenir Next" w:hAnsi="Calibri" w:cs="Calibri"/>
          <w:b/>
          <w:bCs/>
        </w:rPr>
        <w:t>Bratislave</w:t>
      </w:r>
      <w:r w:rsidRPr="00AE558E">
        <w:rPr>
          <w:rFonts w:ascii="Calibri" w:eastAsia="Avenir Next" w:hAnsi="Calibri" w:cs="Calibri"/>
          <w:b/>
          <w:bCs/>
        </w:rPr>
        <w:t xml:space="preserve">, </w:t>
      </w:r>
      <w:r>
        <w:rPr>
          <w:rFonts w:ascii="Calibri" w:eastAsia="Avenir Next" w:hAnsi="Calibri" w:cs="Calibri"/>
          <w:b/>
          <w:bCs/>
        </w:rPr>
        <w:t>30.6.2026</w:t>
      </w:r>
    </w:p>
    <w:p w14:paraId="61E63ADD" w14:textId="71E3D346" w:rsidR="00040A78" w:rsidRPr="00AD647B" w:rsidRDefault="00040A78" w:rsidP="00040A78">
      <w:pPr>
        <w:rPr>
          <w:rFonts w:ascii="Calibri" w:eastAsia="Calibri" w:hAnsi="Calibri" w:cs="Calibri"/>
          <w:color w:val="000000"/>
          <w:lang w:eastAsia="sk-SK"/>
        </w:rPr>
      </w:pPr>
    </w:p>
    <w:p w14:paraId="251F1243" w14:textId="77777777" w:rsidR="00CA4A6F" w:rsidRDefault="00CA4A6F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5A423F86" w14:textId="77777777" w:rsidR="00CA4A6F" w:rsidRDefault="00CA4A6F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EB66FF9" w14:textId="77777777" w:rsidR="00CA4A6F" w:rsidRDefault="00CA4A6F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1FC0208" w14:textId="5AFE381F" w:rsidR="00CA4A6F" w:rsidRDefault="00CA4A6F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sectPr w:rsidR="00CA4A6F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696C22" w14:textId="77777777" w:rsidR="00C95609" w:rsidRDefault="00C95609">
      <w:r>
        <w:separator/>
      </w:r>
    </w:p>
  </w:endnote>
  <w:endnote w:type="continuationSeparator" w:id="0">
    <w:p w14:paraId="3811C7EB" w14:textId="77777777" w:rsidR="00C95609" w:rsidRDefault="00C9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4A84EAF4" w:rsidR="00C457AD" w:rsidRPr="009F301B" w:rsidRDefault="00094237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AA59AA" w14:textId="77777777" w:rsidR="00C95609" w:rsidRDefault="00C95609">
      <w:r>
        <w:separator/>
      </w:r>
    </w:p>
  </w:footnote>
  <w:footnote w:type="continuationSeparator" w:id="0">
    <w:p w14:paraId="3BDC0477" w14:textId="77777777" w:rsidR="00C95609" w:rsidRDefault="00C9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631963A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094237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 w14:anchorId="0551E440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0A78"/>
    <w:rsid w:val="000437C0"/>
    <w:rsid w:val="0004531B"/>
    <w:rsid w:val="00051D3F"/>
    <w:rsid w:val="00062C14"/>
    <w:rsid w:val="000668CA"/>
    <w:rsid w:val="00067ADB"/>
    <w:rsid w:val="00076027"/>
    <w:rsid w:val="00083BE9"/>
    <w:rsid w:val="00094237"/>
    <w:rsid w:val="000B4E2D"/>
    <w:rsid w:val="000B6DD9"/>
    <w:rsid w:val="000D265E"/>
    <w:rsid w:val="000D5F52"/>
    <w:rsid w:val="000F07FC"/>
    <w:rsid w:val="00101564"/>
    <w:rsid w:val="00120BF0"/>
    <w:rsid w:val="00123F28"/>
    <w:rsid w:val="00145245"/>
    <w:rsid w:val="00152CCB"/>
    <w:rsid w:val="001631AF"/>
    <w:rsid w:val="001650E1"/>
    <w:rsid w:val="00183C2E"/>
    <w:rsid w:val="00185A5A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35890"/>
    <w:rsid w:val="00266B77"/>
    <w:rsid w:val="00272537"/>
    <w:rsid w:val="00291938"/>
    <w:rsid w:val="002C0BAA"/>
    <w:rsid w:val="002F0A49"/>
    <w:rsid w:val="00300A20"/>
    <w:rsid w:val="00306824"/>
    <w:rsid w:val="003103B2"/>
    <w:rsid w:val="0032661E"/>
    <w:rsid w:val="00343F69"/>
    <w:rsid w:val="00371EBF"/>
    <w:rsid w:val="00374E30"/>
    <w:rsid w:val="00375C65"/>
    <w:rsid w:val="00381095"/>
    <w:rsid w:val="003A0DF8"/>
    <w:rsid w:val="003B3DC0"/>
    <w:rsid w:val="003D7C11"/>
    <w:rsid w:val="0040055C"/>
    <w:rsid w:val="0040543B"/>
    <w:rsid w:val="00411503"/>
    <w:rsid w:val="00412263"/>
    <w:rsid w:val="00424EC8"/>
    <w:rsid w:val="0044129A"/>
    <w:rsid w:val="00443577"/>
    <w:rsid w:val="004623FA"/>
    <w:rsid w:val="00463C08"/>
    <w:rsid w:val="00484E49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424DE"/>
    <w:rsid w:val="005466C5"/>
    <w:rsid w:val="00575F5E"/>
    <w:rsid w:val="005860EC"/>
    <w:rsid w:val="00590F87"/>
    <w:rsid w:val="005A0EB8"/>
    <w:rsid w:val="005A477E"/>
    <w:rsid w:val="005B10A9"/>
    <w:rsid w:val="005B20A8"/>
    <w:rsid w:val="005B7CB6"/>
    <w:rsid w:val="005C2087"/>
    <w:rsid w:val="00621C6F"/>
    <w:rsid w:val="006260CD"/>
    <w:rsid w:val="00651819"/>
    <w:rsid w:val="0066015C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2655"/>
    <w:rsid w:val="007F5969"/>
    <w:rsid w:val="0080473C"/>
    <w:rsid w:val="00807321"/>
    <w:rsid w:val="00807664"/>
    <w:rsid w:val="00815A7D"/>
    <w:rsid w:val="008223DF"/>
    <w:rsid w:val="00822FC5"/>
    <w:rsid w:val="0084175C"/>
    <w:rsid w:val="0084630F"/>
    <w:rsid w:val="00847F52"/>
    <w:rsid w:val="008A1F94"/>
    <w:rsid w:val="008A28FE"/>
    <w:rsid w:val="008B1E69"/>
    <w:rsid w:val="008B2728"/>
    <w:rsid w:val="008B44C8"/>
    <w:rsid w:val="008B6CEE"/>
    <w:rsid w:val="008C1F99"/>
    <w:rsid w:val="008E1322"/>
    <w:rsid w:val="00907F7C"/>
    <w:rsid w:val="00921B1B"/>
    <w:rsid w:val="00932BD6"/>
    <w:rsid w:val="00945D52"/>
    <w:rsid w:val="00951AA8"/>
    <w:rsid w:val="009700A2"/>
    <w:rsid w:val="0098778D"/>
    <w:rsid w:val="0099066D"/>
    <w:rsid w:val="00992556"/>
    <w:rsid w:val="009A38EB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9F670C"/>
    <w:rsid w:val="00A452EB"/>
    <w:rsid w:val="00A519C5"/>
    <w:rsid w:val="00A53908"/>
    <w:rsid w:val="00A61EA5"/>
    <w:rsid w:val="00A716F3"/>
    <w:rsid w:val="00A77D18"/>
    <w:rsid w:val="00AA614B"/>
    <w:rsid w:val="00AB0CF1"/>
    <w:rsid w:val="00AB4BAE"/>
    <w:rsid w:val="00AE1A44"/>
    <w:rsid w:val="00AE558E"/>
    <w:rsid w:val="00AF129B"/>
    <w:rsid w:val="00B0572A"/>
    <w:rsid w:val="00B06E59"/>
    <w:rsid w:val="00B07693"/>
    <w:rsid w:val="00B23631"/>
    <w:rsid w:val="00B24EE7"/>
    <w:rsid w:val="00B324A4"/>
    <w:rsid w:val="00B42141"/>
    <w:rsid w:val="00B45541"/>
    <w:rsid w:val="00B51BB8"/>
    <w:rsid w:val="00B67F73"/>
    <w:rsid w:val="00B843F4"/>
    <w:rsid w:val="00BB5D01"/>
    <w:rsid w:val="00BD0FC2"/>
    <w:rsid w:val="00BE2BA0"/>
    <w:rsid w:val="00BF07A6"/>
    <w:rsid w:val="00C00763"/>
    <w:rsid w:val="00C37CF4"/>
    <w:rsid w:val="00C457AD"/>
    <w:rsid w:val="00C57EEA"/>
    <w:rsid w:val="00C82BC0"/>
    <w:rsid w:val="00C83EC2"/>
    <w:rsid w:val="00C95609"/>
    <w:rsid w:val="00CA3A1C"/>
    <w:rsid w:val="00CA4A6F"/>
    <w:rsid w:val="00CC5731"/>
    <w:rsid w:val="00D438FF"/>
    <w:rsid w:val="00D60652"/>
    <w:rsid w:val="00D701B3"/>
    <w:rsid w:val="00D75E2E"/>
    <w:rsid w:val="00D770EC"/>
    <w:rsid w:val="00D85F71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225E3"/>
    <w:rsid w:val="00E45380"/>
    <w:rsid w:val="00E639E0"/>
    <w:rsid w:val="00E65B6E"/>
    <w:rsid w:val="00E805D6"/>
    <w:rsid w:val="00E842E0"/>
    <w:rsid w:val="00E90939"/>
    <w:rsid w:val="00ED2EF9"/>
    <w:rsid w:val="00EE06B9"/>
    <w:rsid w:val="00EE372E"/>
    <w:rsid w:val="00F0376E"/>
    <w:rsid w:val="00F13913"/>
    <w:rsid w:val="00F249BB"/>
    <w:rsid w:val="00F3179D"/>
    <w:rsid w:val="00F34C90"/>
    <w:rsid w:val="00F41E51"/>
    <w:rsid w:val="00F5640C"/>
    <w:rsid w:val="00F57D3A"/>
    <w:rsid w:val="00F80353"/>
    <w:rsid w:val="00F834ED"/>
    <w:rsid w:val="00F87253"/>
    <w:rsid w:val="00FA2442"/>
    <w:rsid w:val="00FB3B9B"/>
    <w:rsid w:val="00FC0613"/>
    <w:rsid w:val="00FC7106"/>
    <w:rsid w:val="00FD2DAE"/>
    <w:rsid w:val="00FD5F7C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table" w:customStyle="1" w:styleId="TableGrid">
    <w:name w:val="TableGrid"/>
    <w:rsid w:val="00094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1509</Characters>
  <Application>Microsoft Office Word</Application>
  <DocSecurity>0</DocSecurity>
  <Lines>251</Lines>
  <Paragraphs>251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5</cp:revision>
  <cp:lastPrinted>2022-11-10T10:47:00Z</cp:lastPrinted>
  <dcterms:created xsi:type="dcterms:W3CDTF">2025-06-24T20:27:00Z</dcterms:created>
  <dcterms:modified xsi:type="dcterms:W3CDTF">2026-07-05T17:08:00Z</dcterms:modified>
</cp:coreProperties>
</file>